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9AF" w:rsidRDefault="00674AF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05pt;height:691.2pt">
            <v:imagedata r:id="rId5" o:title="изображение_viber_2026-04-02_14-27-29-369"/>
          </v:shape>
        </w:pict>
      </w:r>
    </w:p>
    <w:p w:rsidR="00674AF1" w:rsidRDefault="00674AF1"/>
    <w:p w:rsidR="00674AF1" w:rsidRDefault="00674AF1">
      <w:r>
        <w:lastRenderedPageBreak/>
        <w:pict>
          <v:shape id="_x0000_i1026" type="#_x0000_t75" style="width:466.45pt;height:664.9pt">
            <v:imagedata r:id="rId6" o:title="изображение_viber_2026-04-02_14-27-29-559"/>
          </v:shape>
        </w:pict>
      </w:r>
    </w:p>
    <w:p w:rsidR="00674AF1" w:rsidRDefault="00674AF1"/>
    <w:p w:rsidR="00674AF1" w:rsidRDefault="00674AF1"/>
    <w:p w:rsidR="00674AF1" w:rsidRDefault="00674AF1">
      <w:bookmarkStart w:id="0" w:name="_GoBack"/>
      <w:bookmarkEnd w:id="0"/>
      <w:r>
        <w:lastRenderedPageBreak/>
        <w:pict>
          <v:shape id="_x0000_i1027" type="#_x0000_t75" style="width:467.7pt;height:694.95pt">
            <v:imagedata r:id="rId7" o:title="изображение_viber_2026-04-02_14-27-29-756"/>
          </v:shape>
        </w:pict>
      </w:r>
    </w:p>
    <w:sectPr w:rsidR="00674A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AF1"/>
    <w:rsid w:val="001239AF"/>
    <w:rsid w:val="00674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2026-04-02T11:28:00Z</dcterms:created>
  <dcterms:modified xsi:type="dcterms:W3CDTF">2026-04-02T11:29:00Z</dcterms:modified>
</cp:coreProperties>
</file>